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74"/>
        <w:gridCol w:w="2619"/>
        <w:gridCol w:w="992"/>
        <w:gridCol w:w="1321"/>
        <w:gridCol w:w="53"/>
        <w:gridCol w:w="14"/>
        <w:gridCol w:w="2298"/>
      </w:tblGrid>
      <w:tr w:rsidR="00F707DE">
        <w:tc>
          <w:tcPr>
            <w:tcW w:w="11086" w:type="dxa"/>
            <w:gridSpan w:val="8"/>
          </w:tcPr>
          <w:p w:rsidR="00F707DE" w:rsidRDefault="00A81F92">
            <w:pPr>
              <w:pStyle w:val="af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ПРИРОДНЫХ РЕСУРСОВ, ЭКОЛОГИИ</w:t>
            </w:r>
          </w:p>
          <w:p w:rsidR="00F707DE" w:rsidRDefault="00A81F92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ИМУЩЕСТВЕННЫХ ОТНОШЕНИЙ ОРЕНБУРГСКОЙ ОБЛАСТИ</w:t>
            </w:r>
          </w:p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707DE">
        <w:tc>
          <w:tcPr>
            <w:tcW w:w="3715" w:type="dxa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</w:t>
            </w:r>
          </w:p>
        </w:tc>
        <w:tc>
          <w:tcPr>
            <w:tcW w:w="1374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тел. городского</w:t>
            </w:r>
          </w:p>
        </w:tc>
        <w:tc>
          <w:tcPr>
            <w:tcW w:w="2312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эл.почты</w:t>
            </w:r>
          </w:p>
        </w:tc>
      </w:tr>
      <w:tr w:rsidR="00F707DE">
        <w:trPr>
          <w:trHeight w:val="489"/>
        </w:trPr>
        <w:tc>
          <w:tcPr>
            <w:tcW w:w="3715" w:type="dxa"/>
            <w:vAlign w:val="center"/>
          </w:tcPr>
          <w:p w:rsidR="00F707DE" w:rsidRDefault="00F707DE">
            <w:pPr>
              <w:pStyle w:val="2"/>
              <w:rPr>
                <w:rFonts w:ascii="Times New Roman" w:hAnsi="Times New Roman"/>
                <w:b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Министр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211</w:t>
            </w:r>
          </w:p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707DE" w:rsidRDefault="00A81F92">
            <w:pPr>
              <w:pStyle w:val="afa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78-60-16</w:t>
            </w: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77-64-17</w:t>
            </w:r>
          </w:p>
        </w:tc>
        <w:tc>
          <w:tcPr>
            <w:tcW w:w="2312" w:type="dxa"/>
            <w:gridSpan w:val="2"/>
            <w:vAlign w:val="center"/>
          </w:tcPr>
          <w:p w:rsidR="00F707DE" w:rsidRDefault="00F707DE">
            <w:pPr>
              <w:ind w:left="-165" w:right="-227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F707DE" w:rsidRDefault="00A81F92">
            <w:pPr>
              <w:ind w:left="-165" w:right="-2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uralsam19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Марыкова Анастасия Леонидовна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Помощник министра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211</w:t>
            </w:r>
          </w:p>
          <w:p w:rsidR="00F707DE" w:rsidRDefault="00F707DE">
            <w:pPr>
              <w:spacing w:after="0" w:line="240" w:lineRule="auto"/>
              <w:ind w:hanging="25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78-60-16</w:t>
            </w:r>
          </w:p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  <w:gridSpan w:val="2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alm@mail.orb.ru</w:t>
            </w:r>
          </w:p>
        </w:tc>
      </w:tr>
      <w:tr w:rsidR="00F707DE">
        <w:trPr>
          <w:trHeight w:val="525"/>
        </w:trPr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Мананникова Алеся Александровна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Главный специалист отдела по управлению делами </w:t>
            </w:r>
          </w:p>
          <w:p w:rsidR="00F707DE" w:rsidRDefault="00A81F92">
            <w:pPr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(пресс-секретарь)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1374" w:type="dxa"/>
            <w:gridSpan w:val="2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78-60-32</w:t>
            </w:r>
          </w:p>
        </w:tc>
        <w:tc>
          <w:tcPr>
            <w:tcW w:w="2312" w:type="dxa"/>
            <w:gridSpan w:val="2"/>
          </w:tcPr>
          <w:p w:rsidR="00F707DE" w:rsidRDefault="00A81F92">
            <w:pPr>
              <w:spacing w:after="0" w:line="240" w:lineRule="auto"/>
              <w:ind w:left="-165" w:right="-2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pressampr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rPr>
          <w:trHeight w:val="413"/>
        </w:trPr>
        <w:tc>
          <w:tcPr>
            <w:tcW w:w="11086" w:type="dxa"/>
            <w:gridSpan w:val="8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Режимно-секретное подразделение </w:t>
            </w: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Парковый</w:t>
            </w:r>
          </w:p>
        </w:tc>
      </w:tr>
      <w:tr w:rsidR="00F707DE">
        <w:trPr>
          <w:trHeight w:val="454"/>
        </w:trPr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Меркулов Константин Петрович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</w:t>
            </w: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239</w:t>
            </w:r>
          </w:p>
        </w:tc>
        <w:tc>
          <w:tcPr>
            <w:tcW w:w="1374" w:type="dxa"/>
            <w:gridSpan w:val="2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98-79-31</w:t>
            </w: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98-79-63</w:t>
            </w:r>
          </w:p>
        </w:tc>
        <w:tc>
          <w:tcPr>
            <w:tcW w:w="2312" w:type="dxa"/>
            <w:gridSpan w:val="2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kpm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orb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</w:tr>
      <w:tr w:rsidR="00F707DE">
        <w:trPr>
          <w:trHeight w:val="454"/>
        </w:trPr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Редин Вадим Петрович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1 категории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239</w:t>
            </w:r>
          </w:p>
        </w:tc>
        <w:tc>
          <w:tcPr>
            <w:tcW w:w="1374" w:type="dxa"/>
            <w:gridSpan w:val="2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98-79-63</w:t>
            </w:r>
          </w:p>
        </w:tc>
        <w:tc>
          <w:tcPr>
            <w:tcW w:w="2312" w:type="dxa"/>
            <w:gridSpan w:val="2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vpr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rPr>
          <w:trHeight w:val="454"/>
        </w:trPr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Мясников Антон Петрович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эксперт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 135</w:t>
            </w:r>
          </w:p>
        </w:tc>
        <w:tc>
          <w:tcPr>
            <w:tcW w:w="1374" w:type="dxa"/>
            <w:gridSpan w:val="2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78-64-79</w:t>
            </w:r>
          </w:p>
        </w:tc>
        <w:tc>
          <w:tcPr>
            <w:tcW w:w="2312" w:type="dxa"/>
            <w:gridSpan w:val="2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office27@mail.orb.ru</w:t>
            </w:r>
          </w:p>
        </w:tc>
      </w:tr>
      <w:tr w:rsidR="00F707DE">
        <w:trPr>
          <w:trHeight w:val="385"/>
        </w:trPr>
        <w:tc>
          <w:tcPr>
            <w:tcW w:w="11086" w:type="dxa"/>
            <w:gridSpan w:val="8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по внутреннему финансовому аудиту</w:t>
            </w:r>
          </w:p>
        </w:tc>
      </w:tr>
      <w:tr w:rsidR="00F707DE">
        <w:trPr>
          <w:trHeight w:val="454"/>
        </w:trPr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Артеменко Ирина Владимировна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1374" w:type="dxa"/>
            <w:gridSpan w:val="2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78-66-29</w:t>
            </w:r>
          </w:p>
        </w:tc>
        <w:tc>
          <w:tcPr>
            <w:tcW w:w="2312" w:type="dxa"/>
            <w:gridSpan w:val="2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ivar@mail.orb.ru</w:t>
            </w:r>
          </w:p>
        </w:tc>
      </w:tr>
      <w:tr w:rsidR="00F707DE">
        <w:tc>
          <w:tcPr>
            <w:tcW w:w="11086" w:type="dxa"/>
            <w:gridSpan w:val="8"/>
          </w:tcPr>
          <w:p w:rsidR="00F707DE" w:rsidRDefault="00F707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07DE">
        <w:tc>
          <w:tcPr>
            <w:tcW w:w="3715" w:type="dxa"/>
            <w:vAlign w:val="center"/>
          </w:tcPr>
          <w:p w:rsidR="00F707DE" w:rsidRDefault="00A81F92">
            <w:pPr>
              <w:pStyle w:val="2"/>
              <w:rPr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>Вязиков Андрей Павлович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Исполняющий обязанности министра</w:t>
            </w:r>
          </w:p>
        </w:tc>
        <w:tc>
          <w:tcPr>
            <w:tcW w:w="992" w:type="dxa"/>
            <w:vAlign w:val="center"/>
          </w:tcPr>
          <w:p w:rsidR="00F707DE" w:rsidRDefault="00A81F92">
            <w:pPr>
              <w:spacing w:after="0" w:line="240" w:lineRule="auto"/>
              <w:ind w:left="-60" w:right="-66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М. Джалиля</w:t>
            </w:r>
          </w:p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F707DE" w:rsidRDefault="00A81F92">
            <w:pPr>
              <w:pStyle w:val="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44-39-39</w:t>
            </w: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44-39-41</w:t>
            </w:r>
          </w:p>
        </w:tc>
        <w:tc>
          <w:tcPr>
            <w:tcW w:w="2312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ind w:left="-60" w:right="-6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apvy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  <w:p w:rsidR="00F707DE" w:rsidRDefault="00A81F92">
            <w:pPr>
              <w:spacing w:after="0" w:line="240" w:lineRule="auto"/>
              <w:ind w:left="-60" w:right="-66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mpr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zam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1@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orb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</w:tr>
      <w:tr w:rsidR="00F707DE">
        <w:trPr>
          <w:trHeight w:val="702"/>
        </w:trPr>
        <w:tc>
          <w:tcPr>
            <w:tcW w:w="11086" w:type="dxa"/>
            <w:gridSpan w:val="8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УПРАВЛЕНИЕ ГОСУДАРСТВЕННОГО ЭКОЛОГИЧЕСКОГО НАДЗОРА И ЭКОЛОГИЧЕСКОЙ ЭКСПЕРТИЗЫ </w:t>
            </w:r>
            <w:r>
              <w:rPr>
                <w:rFonts w:ascii="Times New Roman" w:hAnsi="Times New Roman"/>
                <w:b/>
                <w:color w:val="000000" w:themeColor="text1"/>
                <w:sz w:val="12"/>
                <w:szCs w:val="24"/>
              </w:rPr>
              <w:t>М. Джалиля</w:t>
            </w:r>
          </w:p>
        </w:tc>
      </w:tr>
      <w:tr w:rsidR="00F707DE">
        <w:tc>
          <w:tcPr>
            <w:tcW w:w="3715" w:type="dxa"/>
            <w:vAlign w:val="center"/>
          </w:tcPr>
          <w:p w:rsidR="00F707DE" w:rsidRDefault="00A81F92">
            <w:pPr>
              <w:pStyle w:val="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Григорьева Оксана Викторовна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pStyle w:val="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992" w:type="dxa"/>
            <w:vAlign w:val="center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77-50-80</w:t>
            </w:r>
          </w:p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F707DE" w:rsidRDefault="00A81F92">
            <w:pPr>
              <w:pStyle w:val="1"/>
              <w:ind w:right="-47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lang w:val="en-US"/>
              </w:rPr>
              <w:t>ovg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@mail.orb.ru</w:t>
            </w:r>
          </w:p>
        </w:tc>
      </w:tr>
      <w:tr w:rsidR="00F707DE">
        <w:trPr>
          <w:trHeight w:val="329"/>
        </w:trPr>
        <w:tc>
          <w:tcPr>
            <w:tcW w:w="11086" w:type="dxa"/>
            <w:gridSpan w:val="8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Отдел государственного надзора за использованием и охраной недр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Степанов Александр Сергеевич 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44-39-35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asst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Чугункин Артем Вадимович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44-39-35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ind w:left="-107" w:right="-1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avchugunkin@mail.orb.ru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Гамм Алексей Абрамович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44-39-35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gamm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rPr>
          <w:trHeight w:val="313"/>
        </w:trPr>
        <w:tc>
          <w:tcPr>
            <w:tcW w:w="11086" w:type="dxa"/>
            <w:gridSpan w:val="8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Отдел особо охраняемых природных территорий, сохранения биоразнообразия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предоставления прав пользования водными объектами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Классен Дмитрий Васильевич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77-30-01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ind w:left="-126" w:right="-4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kpdmos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rPr>
          <w:trHeight w:val="210"/>
        </w:trPr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Грошев Игорь Владимирович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Зам.начальника отдела</w:t>
            </w:r>
          </w:p>
        </w:tc>
        <w:tc>
          <w:tcPr>
            <w:tcW w:w="992" w:type="dxa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77-90-06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rcem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rPr>
          <w:trHeight w:val="229"/>
        </w:trPr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Гладченко Елена Николаевна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77-90-06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engl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Сексяев Алексей Сергеевич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92" w:type="dxa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77-90-06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asse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Веселко Алексей Юрьевич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44-39-35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auv@mail.orb.ru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Уразгулова Динара Жамбуршаевна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77-90-06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dzu@mail.orb.ru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Сексяев Сергей Иванович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спец. 1 разряда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77-90-06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sis@mail.orb.ru</w:t>
            </w:r>
          </w:p>
        </w:tc>
      </w:tr>
      <w:tr w:rsidR="00F707DE">
        <w:trPr>
          <w:trHeight w:val="291"/>
        </w:trPr>
        <w:tc>
          <w:tcPr>
            <w:tcW w:w="11086" w:type="dxa"/>
            <w:gridSpan w:val="8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Отдел государственного надзора в области охраны окружающей среды 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Анникова Анастасия Александр.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44-39-33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ind w:left="-126" w:right="-2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annikova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Зарубина Юлия Владимировна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77-98-33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yuvz@mail.orb.ru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ind w:right="-11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Спигина Антонида Александровна 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77-98-33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aasp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Савельев Игорь Сергеевич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77-98-33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iss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Кухлевский Игорь Витальевич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44-39-34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ivku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ind w:right="-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Панова Людмила Михайловна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44-39-36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lmp@mail.orb.ru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Пудовкина Наталья Викторовна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Главный спец. 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44-39-34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  <w:lang w:val="en-US"/>
              </w:rPr>
              <w:t>nvalekseenko</w:t>
            </w:r>
            <w:r>
              <w:rPr>
                <w:rFonts w:cs="Calibri"/>
                <w:color w:val="000000" w:themeColor="text1"/>
                <w:sz w:val="16"/>
                <w:szCs w:val="16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Нефедова Инесса Александровна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44-39-34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iane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Усачев Илья Игоревич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77-98-33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iiu@mail.orb.ru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Козловский Николай Сергеевич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44-39-33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nsko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Зюбанов Виктор Васильевич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77-98-33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vvz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ind w:right="-11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Русакова Александра Сергеевна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77-98-33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asru@mail.orb.ru</w:t>
            </w:r>
          </w:p>
        </w:tc>
      </w:tr>
      <w:tr w:rsidR="00F707DE">
        <w:tc>
          <w:tcPr>
            <w:tcW w:w="3715" w:type="dxa"/>
          </w:tcPr>
          <w:p w:rsidR="00F707DE" w:rsidRDefault="00F707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44-39-34</w:t>
            </w:r>
          </w:p>
        </w:tc>
        <w:tc>
          <w:tcPr>
            <w:tcW w:w="2298" w:type="dxa"/>
          </w:tcPr>
          <w:p w:rsidR="00F707DE" w:rsidRDefault="00F707D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707DE">
        <w:tc>
          <w:tcPr>
            <w:tcW w:w="3715" w:type="dxa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г.Бузулук</w:t>
            </w:r>
          </w:p>
        </w:tc>
        <w:tc>
          <w:tcPr>
            <w:tcW w:w="2693" w:type="dxa"/>
            <w:gridSpan w:val="2"/>
          </w:tcPr>
          <w:p w:rsidR="00F707DE" w:rsidRDefault="00F707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gridSpan w:val="3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</w:tcPr>
          <w:p w:rsidR="00F707DE" w:rsidRDefault="00F707D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707DE">
        <w:trPr>
          <w:trHeight w:val="383"/>
        </w:trPr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Никулин Сергей Евгеньевич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(35342)</w:t>
            </w: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4-31-98</w:t>
            </w:r>
          </w:p>
        </w:tc>
        <w:tc>
          <w:tcPr>
            <w:tcW w:w="2298" w:type="dxa"/>
            <w:vAlign w:val="center"/>
          </w:tcPr>
          <w:p w:rsidR="00F707DE" w:rsidRDefault="00F707DE">
            <w:pPr>
              <w:spacing w:after="0" w:line="240" w:lineRule="auto"/>
              <w:ind w:right="-108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:rsidR="00F707DE" w:rsidRDefault="00A81F92">
            <w:pPr>
              <w:spacing w:after="0" w:line="240" w:lineRule="auto"/>
              <w:ind w:left="-150"/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goskontrol-buz@ya.ru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г.Орск</w:t>
            </w:r>
          </w:p>
        </w:tc>
        <w:tc>
          <w:tcPr>
            <w:tcW w:w="2693" w:type="dxa"/>
            <w:gridSpan w:val="2"/>
          </w:tcPr>
          <w:p w:rsidR="00F707DE" w:rsidRDefault="00F707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gridSpan w:val="3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</w:tcPr>
          <w:p w:rsidR="00F707DE" w:rsidRDefault="00F707D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Денисов Николай Петрович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(3537)</w:t>
            </w: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26-96-17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dnp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orsk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@</w:t>
            </w: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yandex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</w:tr>
      <w:tr w:rsidR="00F707DE">
        <w:trPr>
          <w:trHeight w:val="389"/>
        </w:trPr>
        <w:tc>
          <w:tcPr>
            <w:tcW w:w="11086" w:type="dxa"/>
            <w:gridSpan w:val="8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Отдел нормирования и экологической экспертизы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Михайлова Ярослава Игоревна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77-18-79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yaim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Шевцова Алла Владимировна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77-18-79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avch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Ахметшина Севинч Шагиновна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77-18-79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ssha@mail.orb.ru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Никитина Екатерина Владиславовна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Спец. 1 категории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77-18-79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@mail.orb.ru</w:t>
            </w:r>
          </w:p>
        </w:tc>
      </w:tr>
      <w:tr w:rsidR="00F707DE">
        <w:tc>
          <w:tcPr>
            <w:tcW w:w="11086" w:type="dxa"/>
            <w:gridSpan w:val="8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УПРАВЛЕНИЕ ГОСУДАРСТВЕННЫХ ПРОГРАММ ПО ЭКОЛОГИИ И </w:t>
            </w: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СИСТЕМЫ ОБРАЩЕНИЯ С ОТХОДАМИ </w:t>
            </w: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М. Джалиля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Шабрина Надежда Александровна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992" w:type="dxa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44-39-40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nash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rPr>
          <w:trHeight w:val="373"/>
        </w:trPr>
        <w:tc>
          <w:tcPr>
            <w:tcW w:w="11086" w:type="dxa"/>
            <w:gridSpan w:val="8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Отдел программ в сфере экологии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Классен Анастасия Владимировна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21б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44-39-44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avkl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Решетникова Юлия Анатольевна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21б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44-39-45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uar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Калиев Болат Серикбаевич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21б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44-39-38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bsk@mail.orb.ru</w:t>
            </w:r>
          </w:p>
        </w:tc>
      </w:tr>
      <w:tr w:rsidR="00F707DE">
        <w:trPr>
          <w:trHeight w:val="408"/>
        </w:trPr>
        <w:tc>
          <w:tcPr>
            <w:tcW w:w="11086" w:type="dxa"/>
            <w:gridSpan w:val="8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Отдел обращения с отходами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Лапшинова Ольга Игоревна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44-39-37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oil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Иночкина Юлия Александровна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92" w:type="dxa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77-05-29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uai@mail.orb.ru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Стародубцева Татьяна Николаевна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77-90-37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tnst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Симонова Евгения Дмитриевна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21а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77-05-29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edsi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Ежова Дарья Андреевна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44-39-32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dae@mail.orb.ru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Карабаева Гузель Алексеевна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77-90-37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gaku@mail.orb.ru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Константинова Ксения Григорьевна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44-39-32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kgk@mail.orb.ru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Климанова Алина Юрьевна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категории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21а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77-05-29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aykl@mail.orb.ru</w:t>
            </w:r>
          </w:p>
        </w:tc>
      </w:tr>
      <w:tr w:rsidR="00F707DE">
        <w:tc>
          <w:tcPr>
            <w:tcW w:w="11086" w:type="dxa"/>
            <w:gridSpan w:val="8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УПРАВЛЕНИЕ ОХОТНИЧЬЕГО ХОЗЯЙСТВА, ИСПОЛЬЗОВАНИЯ ОБЪЕКТОВ ЖИВОТНОГО МИРА И ВОДНЫХ БИОЛОГИЧЕСКИХ РЕСУРСОВ </w:t>
            </w: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9 января, 64</w:t>
            </w:r>
          </w:p>
        </w:tc>
      </w:tr>
      <w:tr w:rsidR="00F707DE">
        <w:tc>
          <w:tcPr>
            <w:tcW w:w="3715" w:type="dxa"/>
            <w:vAlign w:val="center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Брик Эдуард Васильевич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992" w:type="dxa"/>
            <w:vAlign w:val="center"/>
          </w:tcPr>
          <w:p w:rsidR="00F707DE" w:rsidRDefault="00A81F92">
            <w:pPr>
              <w:spacing w:after="0" w:line="240" w:lineRule="auto"/>
              <w:ind w:hanging="8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912</w:t>
            </w:r>
          </w:p>
        </w:tc>
        <w:tc>
          <w:tcPr>
            <w:tcW w:w="1388" w:type="dxa"/>
            <w:gridSpan w:val="3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78-63-31</w:t>
            </w:r>
          </w:p>
        </w:tc>
        <w:tc>
          <w:tcPr>
            <w:tcW w:w="2298" w:type="dxa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evbr@mail.orb.ru</w:t>
            </w:r>
          </w:p>
        </w:tc>
      </w:tr>
      <w:tr w:rsidR="00F707DE">
        <w:trPr>
          <w:trHeight w:val="605"/>
        </w:trPr>
        <w:tc>
          <w:tcPr>
            <w:tcW w:w="3715" w:type="dxa"/>
          </w:tcPr>
          <w:p w:rsidR="00F707DE" w:rsidRDefault="00A81F92">
            <w:pPr>
              <w:tabs>
                <w:tab w:val="left" w:pos="58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Макаров Александр Владимирович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912 б)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78-66-74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avmak@mail.orb.ru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Минаков Максим Александрович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915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78-63-41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mami@mail.orb.ru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Матвеев Вячеслав Александрович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Главный спец. 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915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78-66-59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/>
                <w:lang w:val="en-US"/>
              </w:rPr>
              <w:t>vamat@mail.orb.ru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Петрова Марина Васильева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915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78-63-97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mvpe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orb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Уханова Татьяна Викторовна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912 а)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78-66-21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tvu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orb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ru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Семенова Анна Валерьевна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912 а)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78-66-68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avse@mail.orb.ru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Шермецинская Айнагуль Максутовна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78-66-19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ind w:left="-107" w:right="-1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amshe@mail.orb.ru</w:t>
            </w:r>
          </w:p>
        </w:tc>
      </w:tr>
      <w:tr w:rsidR="00F707DE">
        <w:trPr>
          <w:trHeight w:val="287"/>
        </w:trPr>
        <w:tc>
          <w:tcPr>
            <w:tcW w:w="11086" w:type="dxa"/>
            <w:gridSpan w:val="8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07DE">
        <w:tc>
          <w:tcPr>
            <w:tcW w:w="3715" w:type="dxa"/>
            <w:vAlign w:val="center"/>
          </w:tcPr>
          <w:p w:rsidR="00F707DE" w:rsidRDefault="00A81F92">
            <w:pPr>
              <w:pStyle w:val="2"/>
              <w:rPr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lastRenderedPageBreak/>
              <w:t>Соколова Наталья Геннадьевна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Заместитель министра</w:t>
            </w:r>
          </w:p>
        </w:tc>
        <w:tc>
          <w:tcPr>
            <w:tcW w:w="992" w:type="dxa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138</w:t>
            </w:r>
          </w:p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77-43-61</w:t>
            </w: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78-60-70</w:t>
            </w:r>
          </w:p>
        </w:tc>
        <w:tc>
          <w:tcPr>
            <w:tcW w:w="2298" w:type="dxa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Дом Советов</w:t>
            </w:r>
          </w:p>
          <w:p w:rsidR="00F707DE" w:rsidRDefault="00A81F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ngsok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  <w:p w:rsidR="00F707DE" w:rsidRDefault="00A81F92">
            <w:pPr>
              <w:spacing w:after="0" w:line="240" w:lineRule="auto"/>
              <w:ind w:left="-107" w:right="-17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mpr</w:t>
            </w:r>
            <w:r>
              <w:rPr>
                <w:color w:val="000000" w:themeColor="text1"/>
                <w:sz w:val="20"/>
                <w:szCs w:val="20"/>
              </w:rPr>
              <w:t>_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zam</w:t>
            </w:r>
            <w:r>
              <w:rPr>
                <w:color w:val="000000" w:themeColor="text1"/>
                <w:sz w:val="20"/>
                <w:szCs w:val="20"/>
              </w:rPr>
              <w:t>3@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orb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Инякина Юлия Андреевна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специалист                      2 разряда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78-60-70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mpr</w:t>
            </w:r>
            <w:r>
              <w:rPr>
                <w:color w:val="000000" w:themeColor="text1"/>
                <w:sz w:val="20"/>
                <w:szCs w:val="20"/>
              </w:rPr>
              <w:t>_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zam</w:t>
            </w:r>
            <w:r>
              <w:rPr>
                <w:color w:val="000000" w:themeColor="text1"/>
                <w:sz w:val="20"/>
                <w:szCs w:val="20"/>
              </w:rPr>
              <w:t>3@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orb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</w:tr>
      <w:tr w:rsidR="00F707DE">
        <w:tc>
          <w:tcPr>
            <w:tcW w:w="11086" w:type="dxa"/>
            <w:gridSpan w:val="8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0"/>
                <w:szCs w:val="10"/>
              </w:rPr>
            </w:pP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Отдел госзакупок и материально-технического обеспечения </w:t>
            </w: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Дом Советов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Храбрая Инна Николаевна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78-60-95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inx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ind w:right="-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Анастасия Викторовна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78-67-20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avkir@mail.orb.ru</w:t>
            </w:r>
          </w:p>
        </w:tc>
      </w:tr>
      <w:tr w:rsidR="00F707DE">
        <w:tc>
          <w:tcPr>
            <w:tcW w:w="3715" w:type="dxa"/>
          </w:tcPr>
          <w:p w:rsidR="00F707DE" w:rsidRDefault="00F707DE"/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78-67-2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ind w:right="-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Масанова Марина Михайловна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78-60-93 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mms@mail.orb.ru</w:t>
            </w:r>
          </w:p>
        </w:tc>
      </w:tr>
      <w:tr w:rsidR="00F707DE">
        <w:trPr>
          <w:trHeight w:val="277"/>
        </w:trPr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Трофимова Дарья Андреевна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148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-88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datr@mail.orb.ru</w:t>
            </w:r>
          </w:p>
        </w:tc>
      </w:tr>
      <w:tr w:rsidR="00F707DE">
        <w:tc>
          <w:tcPr>
            <w:tcW w:w="11086" w:type="dxa"/>
            <w:gridSpan w:val="8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ИМУЩЕСТВЕННЫХ ОТНОШЕНИЙ </w:t>
            </w: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9 Января, 64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Быковская Светлана Владимировна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221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98-79-30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lb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11086" w:type="dxa"/>
            <w:gridSpan w:val="8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Отдел по учету и контролю государственного имущества 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Стернова Юлия Владимировна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pStyle w:val="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ind w:left="-133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219б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98-79-60</w:t>
            </w:r>
          </w:p>
        </w:tc>
        <w:tc>
          <w:tcPr>
            <w:tcW w:w="2298" w:type="dxa"/>
          </w:tcPr>
          <w:p w:rsidR="00F707DE" w:rsidRDefault="00A81F92">
            <w:pPr>
              <w:pStyle w:val="1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lang w:val="en-US"/>
              </w:rPr>
              <w:t>uws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Хибакова Екатерина Савельевна 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pStyle w:val="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219а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98-79-47</w:t>
            </w:r>
          </w:p>
        </w:tc>
        <w:tc>
          <w:tcPr>
            <w:tcW w:w="2298" w:type="dxa"/>
          </w:tcPr>
          <w:p w:rsidR="00F707DE" w:rsidRDefault="00A81F92">
            <w:pPr>
              <w:pStyle w:val="1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lang w:val="en-US"/>
              </w:rPr>
              <w:t>esx</w:t>
            </w: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Новичкова Анна Александровна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98-79-69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aat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Махиня Евгения Евгеньевна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98-79-69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eeu@mail.orb.ru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Державина Лидия Михайловна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pStyle w:val="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pStyle w:val="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98-79-70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dlm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Черкасова Марина Михайловна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98-79-70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mmch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Кречетова Вера Алексеевна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98-79-51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vakr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Самохина Елена Евгеньевна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219а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98-79-75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eesa@mail.orb.ru</w:t>
            </w:r>
          </w:p>
        </w:tc>
      </w:tr>
      <w:tr w:rsidR="00F707DE">
        <w:tc>
          <w:tcPr>
            <w:tcW w:w="11086" w:type="dxa"/>
            <w:gridSpan w:val="8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Отдел по работе с государственными учреждениями 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Лопина Елена Валерьевна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pStyle w:val="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</w:tcPr>
          <w:p w:rsidR="00F707DE" w:rsidRDefault="00A81F92">
            <w:pPr>
              <w:pStyle w:val="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222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pStyle w:val="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98-79-42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evl@</w:t>
            </w:r>
            <w:r>
              <w:rPr>
                <w:color w:val="000000" w:themeColor="text1"/>
                <w:sz w:val="20"/>
                <w:szCs w:val="20"/>
              </w:rPr>
              <w:t>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Лапина Кристина Сергеевна 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98-79-61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ksl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Миколюк Людмила Владимировна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pStyle w:val="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pStyle w:val="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98-79-49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lvm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Бесенова Асель Куандыковна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98-79-61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akbes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Антипова Анжела Алексеевна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98-79-48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aaan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Логинова Ольга Анатольевна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98-79-48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oakas@mail.orb.ru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Злобин Дмитрий Александрович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98-79-48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dazl@mail.orb.ru</w:t>
            </w:r>
          </w:p>
        </w:tc>
      </w:tr>
      <w:tr w:rsidR="00F707DE">
        <w:tc>
          <w:tcPr>
            <w:tcW w:w="11086" w:type="dxa"/>
            <w:gridSpan w:val="8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МОНИТОРИНГА ГОСУДАРСТВЕННОГО СЕКТОРА ЭКОНОМИКИ </w:t>
            </w: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Дом Советов</w:t>
            </w:r>
          </w:p>
        </w:tc>
      </w:tr>
      <w:tr w:rsidR="00F707DE"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Советова Наталья Викторовна 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Нач.управления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388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78-64-95</w:t>
            </w:r>
          </w:p>
        </w:tc>
        <w:tc>
          <w:tcPr>
            <w:tcW w:w="2298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nvso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11086" w:type="dxa"/>
            <w:gridSpan w:val="8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Отдел по работе с областными коммерческими организациями и </w:t>
            </w: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кадастровой оценки объектов капитального строительства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707D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Фролова Юлия Николаевна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78-64-85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fua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Шарипова Олеся Александровна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78-67-63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oash@mail.orb.ru</w:t>
            </w:r>
          </w:p>
        </w:tc>
      </w:tr>
      <w:tr w:rsidR="00F707D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Чернова Татьяна Владимировна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78-64-87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tvch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Чашкина Ирина Александровна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78-60-73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iach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Жеребятьева Светлана Анатольевна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78-64-80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sazhe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Ермакова Лариса Юрьевна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78-60-86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lue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Чуманова Галина Витальевна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-60-82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gvchu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11086" w:type="dxa"/>
            <w:gridSpan w:val="8"/>
            <w:vAlign w:val="bottom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Отдел экономического анализа и прогнозирования</w:t>
            </w:r>
          </w:p>
        </w:tc>
      </w:tr>
      <w:tr w:rsidR="00F707D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Какляева Ирина Анатольевна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78-60-81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iaka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Князева Ольга Николаевна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78-60-92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onk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Люкина Елена Владимировна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78-60-74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evluk@mail.orb.ru</w:t>
            </w:r>
          </w:p>
        </w:tc>
      </w:tr>
      <w:tr w:rsidR="00F707D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Мельник Ирина Александровна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77-23-29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iamel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Галузина Татьяна Николаевна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78-60-87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tnga@mail.orb.ru</w:t>
            </w:r>
          </w:p>
        </w:tc>
      </w:tr>
      <w:tr w:rsidR="00F707DE">
        <w:trPr>
          <w:trHeight w:val="206"/>
        </w:trPr>
        <w:tc>
          <w:tcPr>
            <w:tcW w:w="11086" w:type="dxa"/>
            <w:gridSpan w:val="8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07DE">
        <w:trPr>
          <w:trHeight w:val="835"/>
        </w:trPr>
        <w:tc>
          <w:tcPr>
            <w:tcW w:w="3715" w:type="dxa"/>
            <w:vAlign w:val="center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Быстрова </w:t>
            </w:r>
          </w:p>
          <w:p w:rsidR="00F707DE" w:rsidRDefault="00A81F9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Александра Сергеевна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pStyle w:val="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992" w:type="dxa"/>
            <w:vAlign w:val="center"/>
          </w:tcPr>
          <w:p w:rsidR="00F707DE" w:rsidRDefault="00A81F92">
            <w:pPr>
              <w:pStyle w:val="3"/>
              <w:ind w:left="-133" w:right="-108"/>
              <w:rPr>
                <w:rFonts w:ascii="Times New Roman" w:hAnsi="Times New Roman"/>
                <w:b w:val="0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12"/>
                <w:szCs w:val="24"/>
              </w:rPr>
              <w:t>Парковый</w:t>
            </w:r>
          </w:p>
          <w:p w:rsidR="00F707DE" w:rsidRDefault="00A81F92">
            <w:pPr>
              <w:pStyle w:val="3"/>
              <w:ind w:left="-133"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231а</w:t>
            </w:r>
          </w:p>
        </w:tc>
        <w:tc>
          <w:tcPr>
            <w:tcW w:w="1321" w:type="dxa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98-79-41</w:t>
            </w: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98-79-59</w:t>
            </w:r>
          </w:p>
        </w:tc>
        <w:tc>
          <w:tcPr>
            <w:tcW w:w="2365" w:type="dxa"/>
            <w:gridSpan w:val="3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asby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  <w:p w:rsidR="00F707DE" w:rsidRDefault="00A81F92">
            <w:pPr>
              <w:spacing w:after="0" w:line="240" w:lineRule="auto"/>
              <w:ind w:left="-40" w:right="-14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mpr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zam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4@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orb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</w:tr>
      <w:tr w:rsidR="00F707DE">
        <w:trPr>
          <w:trHeight w:val="705"/>
        </w:trPr>
        <w:tc>
          <w:tcPr>
            <w:tcW w:w="3715" w:type="dxa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Бледных Юлия Юрьевна</w:t>
            </w:r>
          </w:p>
        </w:tc>
        <w:tc>
          <w:tcPr>
            <w:tcW w:w="2693" w:type="dxa"/>
            <w:gridSpan w:val="2"/>
          </w:tcPr>
          <w:p w:rsidR="00F707DE" w:rsidRDefault="00A81F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1 категории</w:t>
            </w:r>
          </w:p>
        </w:tc>
        <w:tc>
          <w:tcPr>
            <w:tcW w:w="992" w:type="dxa"/>
            <w:vAlign w:val="center"/>
          </w:tcPr>
          <w:p w:rsidR="00F707DE" w:rsidRDefault="00A81F92">
            <w:pPr>
              <w:pStyle w:val="3"/>
              <w:ind w:left="-133" w:right="-108"/>
              <w:rPr>
                <w:rFonts w:ascii="Times New Roman" w:hAnsi="Times New Roman"/>
                <w:b w:val="0"/>
                <w:color w:val="000000" w:themeColor="text1"/>
                <w:sz w:val="12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321" w:type="dxa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98-79-41</w:t>
            </w:r>
          </w:p>
        </w:tc>
        <w:tc>
          <w:tcPr>
            <w:tcW w:w="2365" w:type="dxa"/>
            <w:gridSpan w:val="3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uubl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c>
          <w:tcPr>
            <w:tcW w:w="11086" w:type="dxa"/>
            <w:gridSpan w:val="8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УПРАВЛЕНИЕ ЗЕМЕЛЬНЫХ ОТНОШЕНИЙ </w:t>
            </w: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Парковый</w:t>
            </w:r>
          </w:p>
        </w:tc>
      </w:tr>
      <w:tr w:rsidR="00F707DE">
        <w:trPr>
          <w:trHeight w:val="432"/>
        </w:trPr>
        <w:tc>
          <w:tcPr>
            <w:tcW w:w="3715" w:type="dxa"/>
            <w:vAlign w:val="center"/>
          </w:tcPr>
          <w:p w:rsidR="00F707DE" w:rsidRDefault="00A81F9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Савинкова Ирина Юрьевна</w:t>
            </w:r>
          </w:p>
        </w:tc>
        <w:tc>
          <w:tcPr>
            <w:tcW w:w="2693" w:type="dxa"/>
            <w:gridSpan w:val="2"/>
            <w:vAlign w:val="center"/>
          </w:tcPr>
          <w:p w:rsidR="00F707DE" w:rsidRDefault="00A81F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Нач. управления</w:t>
            </w:r>
          </w:p>
        </w:tc>
        <w:tc>
          <w:tcPr>
            <w:tcW w:w="992" w:type="dxa"/>
            <w:vAlign w:val="center"/>
          </w:tcPr>
          <w:p w:rsidR="00F707DE" w:rsidRDefault="00A81F92">
            <w:pPr>
              <w:spacing w:after="0" w:line="240" w:lineRule="auto"/>
              <w:ind w:left="-133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231б</w:t>
            </w:r>
          </w:p>
        </w:tc>
        <w:tc>
          <w:tcPr>
            <w:tcW w:w="1321" w:type="dxa"/>
            <w:vAlign w:val="center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98-79-44</w:t>
            </w:r>
          </w:p>
        </w:tc>
        <w:tc>
          <w:tcPr>
            <w:tcW w:w="2365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iuk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F707DE">
        <w:trPr>
          <w:trHeight w:val="519"/>
        </w:trPr>
        <w:tc>
          <w:tcPr>
            <w:tcW w:w="11086" w:type="dxa"/>
            <w:gridSpan w:val="8"/>
          </w:tcPr>
          <w:p w:rsidR="00F707DE" w:rsidRDefault="00F707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Отдел по управлению земельными ресурсами</w:t>
            </w:r>
          </w:p>
        </w:tc>
      </w:tr>
      <w:tr w:rsidR="00F707DE">
        <w:tc>
          <w:tcPr>
            <w:tcW w:w="3789" w:type="dxa"/>
            <w:gridSpan w:val="2"/>
          </w:tcPr>
          <w:p w:rsidR="00F707DE" w:rsidRDefault="00A81F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Творогов Юрий Георгиевич</w:t>
            </w:r>
          </w:p>
        </w:tc>
        <w:tc>
          <w:tcPr>
            <w:tcW w:w="2619" w:type="dxa"/>
          </w:tcPr>
          <w:p w:rsidR="00F707DE" w:rsidRDefault="00A81F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223а</w:t>
            </w:r>
          </w:p>
        </w:tc>
        <w:tc>
          <w:tcPr>
            <w:tcW w:w="1321" w:type="dxa"/>
          </w:tcPr>
          <w:p w:rsidR="00F707DE" w:rsidRDefault="00A81F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98-79-82</w:t>
            </w:r>
          </w:p>
        </w:tc>
        <w:tc>
          <w:tcPr>
            <w:tcW w:w="2365" w:type="dxa"/>
            <w:gridSpan w:val="3"/>
          </w:tcPr>
          <w:p w:rsidR="00F707DE" w:rsidRDefault="00A81F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ugt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Татаринова Галина Васильевна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D462CB" w:rsidRDefault="00D462CB" w:rsidP="00D462CB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321" w:type="dxa"/>
          </w:tcPr>
          <w:p w:rsidR="00D462CB" w:rsidRDefault="00D462CB" w:rsidP="00D462CB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98-79-57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gvt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Серяева Юлия Игоревна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1321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98-79-56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uis@mail.orb.ru</w:t>
            </w:r>
          </w:p>
        </w:tc>
      </w:tr>
      <w:tr w:rsidR="00D462CB" w:rsidTr="00605EA0">
        <w:trPr>
          <w:trHeight w:val="385"/>
        </w:trPr>
        <w:tc>
          <w:tcPr>
            <w:tcW w:w="3789" w:type="dxa"/>
            <w:gridSpan w:val="2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Крайнова Елизавета Сергеевна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204</w:t>
            </w:r>
          </w:p>
        </w:tc>
        <w:tc>
          <w:tcPr>
            <w:tcW w:w="1321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98-79-87</w:t>
            </w:r>
          </w:p>
        </w:tc>
        <w:tc>
          <w:tcPr>
            <w:tcW w:w="2365" w:type="dxa"/>
            <w:gridSpan w:val="3"/>
            <w:shd w:val="clear" w:color="auto" w:fill="auto"/>
          </w:tcPr>
          <w:p w:rsidR="00D462CB" w:rsidRDefault="00D462CB" w:rsidP="00D462CB">
            <w:pPr>
              <w:rPr>
                <w:sz w:val="20"/>
                <w:szCs w:val="20"/>
              </w:rPr>
            </w:pPr>
            <w:hyperlink r:id="rId6" w:tooltip="mailto:eskraynova@mail.orb.ru" w:history="1">
              <w:r>
                <w:rPr>
                  <w:rStyle w:val="af5"/>
                  <w:color w:val="auto"/>
                  <w:sz w:val="20"/>
                  <w:szCs w:val="20"/>
                  <w:u w:val="none"/>
                </w:rPr>
                <w:t>eskraynova</w:t>
              </w:r>
            </w:hyperlink>
            <w:r>
              <w:rPr>
                <w:sz w:val="20"/>
                <w:szCs w:val="20"/>
              </w:rPr>
              <w:t>@mail.orb.ru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Лямина Наталия Валерьевна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211</w:t>
            </w:r>
          </w:p>
        </w:tc>
        <w:tc>
          <w:tcPr>
            <w:tcW w:w="1321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98-79-73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nvlyamina@mail.orb.ru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spacing w:after="0" w:line="240" w:lineRule="auto"/>
              <w:ind w:right="-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211</w:t>
            </w:r>
          </w:p>
        </w:tc>
        <w:tc>
          <w:tcPr>
            <w:tcW w:w="1321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98-79-73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@mail.orb.ru</w:t>
            </w:r>
          </w:p>
        </w:tc>
      </w:tr>
      <w:tr w:rsidR="00D462CB">
        <w:tc>
          <w:tcPr>
            <w:tcW w:w="11086" w:type="dxa"/>
            <w:gridSpan w:val="8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</w:p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Отдел по разграничению и государственной кадастровой оценке земель</w:t>
            </w:r>
          </w:p>
        </w:tc>
      </w:tr>
      <w:tr w:rsidR="00D462CB">
        <w:tc>
          <w:tcPr>
            <w:tcW w:w="3789" w:type="dxa"/>
            <w:gridSpan w:val="2"/>
            <w:vAlign w:val="center"/>
          </w:tcPr>
          <w:p w:rsidR="00D462CB" w:rsidRDefault="00D462CB" w:rsidP="00D462CB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Сотникова Ирина Викторовна</w:t>
            </w:r>
          </w:p>
        </w:tc>
        <w:tc>
          <w:tcPr>
            <w:tcW w:w="2619" w:type="dxa"/>
            <w:vAlign w:val="center"/>
          </w:tcPr>
          <w:p w:rsidR="00D462CB" w:rsidRDefault="00D462CB" w:rsidP="00D462CB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D462CB" w:rsidRDefault="00D462CB" w:rsidP="00D462CB">
            <w:pPr>
              <w:pStyle w:val="3"/>
              <w:ind w:left="-133" w:right="-108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223б</w:t>
            </w:r>
          </w:p>
        </w:tc>
        <w:tc>
          <w:tcPr>
            <w:tcW w:w="1321" w:type="dxa"/>
          </w:tcPr>
          <w:p w:rsidR="00D462CB" w:rsidRDefault="00D462CB" w:rsidP="00D462CB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98-79-83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ivsot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Гончарова Татьяна Викторовна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D462CB" w:rsidRDefault="00D462CB" w:rsidP="00D462CB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321" w:type="dxa"/>
          </w:tcPr>
          <w:p w:rsidR="00D462CB" w:rsidRDefault="00D462CB" w:rsidP="00D462CB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98-79-71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tvgo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Шаповалова Алина Игоревна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1321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98-79-52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aigu@mail.orb.ru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Студеникина Елена Сергеевна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1321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52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essty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Фалдина Дарья Михайловна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211</w:t>
            </w:r>
          </w:p>
        </w:tc>
        <w:tc>
          <w:tcPr>
            <w:tcW w:w="1321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98-79-84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dmf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@mail.orb.ru</w:t>
            </w:r>
          </w:p>
        </w:tc>
      </w:tr>
      <w:tr w:rsidR="00D462CB">
        <w:tc>
          <w:tcPr>
            <w:tcW w:w="11086" w:type="dxa"/>
            <w:gridSpan w:val="8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Отдел по взаимодействию с органами местного самоуправления в сфере земельных отношений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Колесникова Ольга Сергеевна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214</w:t>
            </w:r>
          </w:p>
        </w:tc>
        <w:tc>
          <w:tcPr>
            <w:tcW w:w="1321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98-79-40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osko@mail.orb.ru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Куликова Светлана Борисовна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235</w:t>
            </w:r>
          </w:p>
        </w:tc>
        <w:tc>
          <w:tcPr>
            <w:tcW w:w="1321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98-79-74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sbk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Терентьева Юлия Дмитриевна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235</w:t>
            </w:r>
          </w:p>
        </w:tc>
        <w:tc>
          <w:tcPr>
            <w:tcW w:w="1321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98-79-64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udk@mail.orb.ru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Губина Екатерина Евгеньевна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1321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98-79-50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pStyle w:val="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kazh@mail.orb.ru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Сагитова Елена Рудольфовна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1321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98-79-62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ers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D462CB">
        <w:tc>
          <w:tcPr>
            <w:tcW w:w="11086" w:type="dxa"/>
            <w:gridSpan w:val="8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УПРАВЛЕНИЕ ПО ПРЕДОСТАВЛЕНИЮ ЗЕМЕЛЬНЫХ УЧАСТКОВ </w:t>
            </w: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Парковый</w:t>
            </w:r>
          </w:p>
        </w:tc>
      </w:tr>
      <w:tr w:rsidR="00D462CB">
        <w:trPr>
          <w:trHeight w:val="561"/>
        </w:trPr>
        <w:tc>
          <w:tcPr>
            <w:tcW w:w="3789" w:type="dxa"/>
            <w:gridSpan w:val="2"/>
            <w:vAlign w:val="center"/>
          </w:tcPr>
          <w:p w:rsidR="00D462CB" w:rsidRDefault="00D462CB" w:rsidP="00D462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Смирнова Ирина Валерьевна</w:t>
            </w:r>
          </w:p>
        </w:tc>
        <w:tc>
          <w:tcPr>
            <w:tcW w:w="2619" w:type="dxa"/>
            <w:vAlign w:val="center"/>
          </w:tcPr>
          <w:p w:rsidR="00D462CB" w:rsidRDefault="00D462CB" w:rsidP="00D462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Нач. управления</w:t>
            </w:r>
          </w:p>
        </w:tc>
        <w:tc>
          <w:tcPr>
            <w:tcW w:w="992" w:type="dxa"/>
            <w:vAlign w:val="center"/>
          </w:tcPr>
          <w:p w:rsidR="00D462CB" w:rsidRDefault="00D462CB" w:rsidP="00D462CB">
            <w:pPr>
              <w:spacing w:after="0" w:line="240" w:lineRule="auto"/>
              <w:ind w:hanging="8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227</w:t>
            </w:r>
          </w:p>
        </w:tc>
        <w:tc>
          <w:tcPr>
            <w:tcW w:w="1321" w:type="dxa"/>
            <w:vAlign w:val="center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98-79-55</w:t>
            </w:r>
          </w:p>
        </w:tc>
        <w:tc>
          <w:tcPr>
            <w:tcW w:w="2365" w:type="dxa"/>
            <w:gridSpan w:val="3"/>
            <w:vAlign w:val="center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ivsm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D462CB">
        <w:tc>
          <w:tcPr>
            <w:tcW w:w="11086" w:type="dxa"/>
            <w:gridSpan w:val="8"/>
            <w:vAlign w:val="center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Отдел по администрированию платежей и аренды земельных участков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Шипитько Елена Александровна</w:t>
            </w:r>
          </w:p>
        </w:tc>
        <w:tc>
          <w:tcPr>
            <w:tcW w:w="2619" w:type="dxa"/>
            <w:vAlign w:val="center"/>
          </w:tcPr>
          <w:p w:rsidR="00D462CB" w:rsidRDefault="00D462CB" w:rsidP="00D462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D462CB" w:rsidRDefault="00D462CB" w:rsidP="00D462CB">
            <w:pPr>
              <w:spacing w:after="0" w:line="240" w:lineRule="auto"/>
              <w:ind w:hanging="8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237</w:t>
            </w:r>
          </w:p>
        </w:tc>
        <w:tc>
          <w:tcPr>
            <w:tcW w:w="1321" w:type="dxa"/>
            <w:vAlign w:val="center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98-79-66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pStyle w:val="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eashi@mail.orb.ru</w:t>
            </w:r>
          </w:p>
        </w:tc>
      </w:tr>
      <w:tr w:rsidR="00D462CB">
        <w:tc>
          <w:tcPr>
            <w:tcW w:w="3789" w:type="dxa"/>
            <w:gridSpan w:val="2"/>
          </w:tcPr>
          <w:p w:rsidR="00D462CB" w:rsidRDefault="00D462CB" w:rsidP="00D462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Полстенова Ольга Николаевна</w:t>
            </w:r>
          </w:p>
        </w:tc>
        <w:tc>
          <w:tcPr>
            <w:tcW w:w="2619" w:type="dxa"/>
          </w:tcPr>
          <w:p w:rsidR="00D462CB" w:rsidRDefault="00D462CB" w:rsidP="00D462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1321" w:type="dxa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98-79-54</w:t>
            </w:r>
          </w:p>
        </w:tc>
        <w:tc>
          <w:tcPr>
            <w:tcW w:w="2365" w:type="dxa"/>
            <w:gridSpan w:val="3"/>
          </w:tcPr>
          <w:p w:rsidR="00D462CB" w:rsidRDefault="00D462CB" w:rsidP="00D462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onp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89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Алексахина Наталия Валерьевна</w:t>
            </w:r>
          </w:p>
        </w:tc>
        <w:tc>
          <w:tcPr>
            <w:tcW w:w="2619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321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98-79-85</w:t>
            </w:r>
          </w:p>
        </w:tc>
        <w:tc>
          <w:tcPr>
            <w:tcW w:w="2365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nval@mail.orb.ru</w:t>
            </w:r>
          </w:p>
        </w:tc>
      </w:tr>
      <w:tr w:rsidR="00CE2E5C">
        <w:tc>
          <w:tcPr>
            <w:tcW w:w="3789" w:type="dxa"/>
            <w:gridSpan w:val="2"/>
          </w:tcPr>
          <w:p w:rsidR="00CE2E5C" w:rsidRDefault="00CE2E5C" w:rsidP="00CE2E5C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Абезяева Надежда Викторовна</w:t>
            </w:r>
          </w:p>
        </w:tc>
        <w:tc>
          <w:tcPr>
            <w:tcW w:w="2619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Главный спец. 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321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98-79-79</w:t>
            </w:r>
          </w:p>
        </w:tc>
        <w:tc>
          <w:tcPr>
            <w:tcW w:w="2365" w:type="dxa"/>
            <w:gridSpan w:val="3"/>
          </w:tcPr>
          <w:p w:rsidR="00CE2E5C" w:rsidRDefault="00CE2E5C" w:rsidP="00CE2E5C">
            <w:pPr>
              <w:pStyle w:val="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nvab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@mail.orb.ru </w:t>
            </w:r>
          </w:p>
        </w:tc>
      </w:tr>
      <w:tr w:rsidR="00CE2E5C">
        <w:tc>
          <w:tcPr>
            <w:tcW w:w="3789" w:type="dxa"/>
            <w:gridSpan w:val="2"/>
          </w:tcPr>
          <w:p w:rsidR="00CE2E5C" w:rsidRDefault="00CE2E5C" w:rsidP="00CE2E5C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Кононенко Ольга Юрьевна</w:t>
            </w:r>
          </w:p>
        </w:tc>
        <w:tc>
          <w:tcPr>
            <w:tcW w:w="2619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21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98-79-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>85</w:t>
            </w:r>
          </w:p>
        </w:tc>
        <w:tc>
          <w:tcPr>
            <w:tcW w:w="2365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ouk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89" w:type="dxa"/>
            <w:gridSpan w:val="2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Попова Ольга Викторовна</w:t>
            </w:r>
          </w:p>
        </w:tc>
        <w:tc>
          <w:tcPr>
            <w:tcW w:w="2619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321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98-79-85</w:t>
            </w:r>
          </w:p>
        </w:tc>
        <w:tc>
          <w:tcPr>
            <w:tcW w:w="2365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ovpo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89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9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1 категории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1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5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E2E5C">
        <w:trPr>
          <w:trHeight w:val="504"/>
        </w:trPr>
        <w:tc>
          <w:tcPr>
            <w:tcW w:w="11086" w:type="dxa"/>
            <w:gridSpan w:val="8"/>
            <w:vAlign w:val="center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Отдел по распоряжению земельными участками</w:t>
            </w:r>
          </w:p>
        </w:tc>
      </w:tr>
      <w:tr w:rsidR="00CE2E5C">
        <w:tc>
          <w:tcPr>
            <w:tcW w:w="3789" w:type="dxa"/>
            <w:gridSpan w:val="2"/>
          </w:tcPr>
          <w:p w:rsidR="00CE2E5C" w:rsidRDefault="00CE2E5C" w:rsidP="00CE2E5C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Белоусова Марина Викторовна</w:t>
            </w:r>
          </w:p>
        </w:tc>
        <w:tc>
          <w:tcPr>
            <w:tcW w:w="2619" w:type="dxa"/>
            <w:vAlign w:val="center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CE2E5C" w:rsidRDefault="00CE2E5C" w:rsidP="00CE2E5C">
            <w:pPr>
              <w:spacing w:after="0" w:line="240" w:lineRule="auto"/>
              <w:ind w:hanging="8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223в</w:t>
            </w:r>
          </w:p>
        </w:tc>
        <w:tc>
          <w:tcPr>
            <w:tcW w:w="1321" w:type="dxa"/>
            <w:vAlign w:val="center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98-79-76</w:t>
            </w:r>
          </w:p>
        </w:tc>
        <w:tc>
          <w:tcPr>
            <w:tcW w:w="2365" w:type="dxa"/>
            <w:gridSpan w:val="3"/>
            <w:vAlign w:val="center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mvb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89" w:type="dxa"/>
            <w:gridSpan w:val="2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Ломацкая Елена Васильевна</w:t>
            </w:r>
          </w:p>
        </w:tc>
        <w:tc>
          <w:tcPr>
            <w:tcW w:w="2619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21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98-79-53</w:t>
            </w:r>
          </w:p>
        </w:tc>
        <w:tc>
          <w:tcPr>
            <w:tcW w:w="2365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evlo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89" w:type="dxa"/>
            <w:gridSpan w:val="2"/>
          </w:tcPr>
          <w:p w:rsidR="00CE2E5C" w:rsidRDefault="00CE2E5C" w:rsidP="00CE2E5C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lastRenderedPageBreak/>
              <w:t>Макеева Евгения Витальевна</w:t>
            </w:r>
          </w:p>
        </w:tc>
        <w:tc>
          <w:tcPr>
            <w:tcW w:w="2619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21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98-79-53</w:t>
            </w:r>
          </w:p>
        </w:tc>
        <w:tc>
          <w:tcPr>
            <w:tcW w:w="2365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evmak@mail.orb.ru</w:t>
            </w:r>
          </w:p>
        </w:tc>
      </w:tr>
      <w:tr w:rsidR="00CE2E5C">
        <w:tc>
          <w:tcPr>
            <w:tcW w:w="3789" w:type="dxa"/>
            <w:gridSpan w:val="2"/>
          </w:tcPr>
          <w:p w:rsidR="00CE2E5C" w:rsidRDefault="00CE2E5C" w:rsidP="00CE2E5C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Коврижкин Владимир Владимирович</w:t>
            </w:r>
          </w:p>
        </w:tc>
        <w:tc>
          <w:tcPr>
            <w:tcW w:w="2619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21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98-79-53</w:t>
            </w:r>
          </w:p>
        </w:tc>
        <w:tc>
          <w:tcPr>
            <w:tcW w:w="2365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vvkov@mail.orb.ru</w:t>
            </w:r>
          </w:p>
        </w:tc>
      </w:tr>
      <w:tr w:rsidR="00CE2E5C">
        <w:tc>
          <w:tcPr>
            <w:tcW w:w="3789" w:type="dxa"/>
            <w:gridSpan w:val="2"/>
          </w:tcPr>
          <w:p w:rsidR="00CE2E5C" w:rsidRDefault="00CE2E5C" w:rsidP="00CE2E5C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  <w:t>Меньшикова Татьяна Александровна</w:t>
            </w:r>
          </w:p>
        </w:tc>
        <w:tc>
          <w:tcPr>
            <w:tcW w:w="2619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21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98-79-53</w:t>
            </w:r>
          </w:p>
        </w:tc>
        <w:tc>
          <w:tcPr>
            <w:tcW w:w="2365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tame@mail.orb.ru</w:t>
            </w:r>
          </w:p>
        </w:tc>
      </w:tr>
      <w:tr w:rsidR="00CE2E5C">
        <w:trPr>
          <w:trHeight w:val="250"/>
        </w:trPr>
        <w:tc>
          <w:tcPr>
            <w:tcW w:w="11086" w:type="dxa"/>
            <w:gridSpan w:val="8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2E5C">
        <w:trPr>
          <w:trHeight w:val="271"/>
        </w:trPr>
        <w:tc>
          <w:tcPr>
            <w:tcW w:w="3715" w:type="dxa"/>
            <w:vAlign w:val="center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Горчев Виктор Юрьевич</w:t>
            </w:r>
          </w:p>
        </w:tc>
        <w:tc>
          <w:tcPr>
            <w:tcW w:w="2693" w:type="dxa"/>
            <w:gridSpan w:val="2"/>
            <w:vAlign w:val="center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992" w:type="dxa"/>
            <w:vAlign w:val="center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12"/>
                <w:szCs w:val="24"/>
              </w:rPr>
              <w:t>9 Января, 64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42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88" w:type="dxa"/>
            <w:gridSpan w:val="3"/>
            <w:vAlign w:val="center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78-66-75</w:t>
            </w: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tooltip="mailto:vug@mail.orb.ru" w:history="1">
              <w:r>
                <w:rPr>
                  <w:rStyle w:val="af5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US"/>
                </w:rPr>
                <w:t>vug</w:t>
              </w:r>
              <w:r>
                <w:rPr>
                  <w:rStyle w:val="af5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@</w:t>
              </w:r>
              <w:r>
                <w:rPr>
                  <w:rStyle w:val="af5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>
                <w:rPr>
                  <w:rStyle w:val="af5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.</w:t>
              </w:r>
              <w:r>
                <w:rPr>
                  <w:rStyle w:val="af5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US"/>
                </w:rPr>
                <w:t>orb</w:t>
              </w:r>
              <w:r>
                <w:rPr>
                  <w:rStyle w:val="af5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.</w:t>
              </w:r>
              <w:r>
                <w:rPr>
                  <w:rStyle w:val="af5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CE2E5C" w:rsidRDefault="00CE2E5C" w:rsidP="00CE2E5C">
            <w:pPr>
              <w:spacing w:after="0" w:line="240" w:lineRule="auto"/>
              <w:ind w:left="-107" w:right="-17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mpr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zam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2@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orb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</w:tr>
      <w:tr w:rsidR="00CE2E5C" w:rsidTr="00D462CB">
        <w:trPr>
          <w:trHeight w:val="271"/>
        </w:trPr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Анисимова Анна Андреевна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992" w:type="dxa"/>
            <w:vAlign w:val="center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12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78-66-77</w:t>
            </w:r>
          </w:p>
        </w:tc>
        <w:tc>
          <w:tcPr>
            <w:tcW w:w="2298" w:type="dxa"/>
            <w:vAlign w:val="center"/>
          </w:tcPr>
          <w:p w:rsidR="00CE2E5C" w:rsidRDefault="00CE2E5C" w:rsidP="00CE2E5C">
            <w:pPr>
              <w:spacing w:after="0" w:line="240" w:lineRule="auto"/>
              <w:jc w:val="center"/>
            </w:pPr>
            <w:r w:rsidRPr="002979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aaanisimova@mail.orb.ru</w:t>
            </w:r>
          </w:p>
        </w:tc>
      </w:tr>
      <w:tr w:rsidR="00CE2E5C">
        <w:trPr>
          <w:trHeight w:val="413"/>
        </w:trPr>
        <w:tc>
          <w:tcPr>
            <w:tcW w:w="11086" w:type="dxa"/>
            <w:gridSpan w:val="8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:rsidR="00CE2E5C" w:rsidRDefault="00CE2E5C" w:rsidP="00CE2E5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Отдел государственного лесного и пожарного надзора </w:t>
            </w: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Парковый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Кудашева Надежда Юрьевна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98-79-80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nuk@mail.orb.ru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ind w:right="-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Жумагалеева Наталья Геннадьевна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98-79-38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ngzh@mail.orb.ru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Пронькин Сергей Николаевич 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98-79-86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snpr@mail.orb.ru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Сапожников Алексей Сергеевич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98-79-38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assa@mail.orb.ru</w:t>
            </w:r>
          </w:p>
        </w:tc>
      </w:tr>
      <w:tr w:rsidR="00CE2E5C">
        <w:trPr>
          <w:trHeight w:val="649"/>
        </w:trPr>
        <w:tc>
          <w:tcPr>
            <w:tcW w:w="11086" w:type="dxa"/>
            <w:gridSpan w:val="8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CE2E5C" w:rsidRDefault="00CE2E5C" w:rsidP="00CE2E5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УПРАВЛЕНИЕ ЛЕСНОГО ХОЗЯЙСТВА </w:t>
            </w: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9 января, 64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Исаев Александр Вячеславович</w:t>
            </w:r>
          </w:p>
        </w:tc>
        <w:tc>
          <w:tcPr>
            <w:tcW w:w="2693" w:type="dxa"/>
            <w:gridSpan w:val="2"/>
            <w:vAlign w:val="center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992" w:type="dxa"/>
            <w:vAlign w:val="center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388" w:type="dxa"/>
            <w:gridSpan w:val="3"/>
            <w:vAlign w:val="center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78-67-24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avis@mail.orb.ru</w:t>
            </w:r>
          </w:p>
        </w:tc>
      </w:tr>
      <w:tr w:rsidR="00CE2E5C">
        <w:trPr>
          <w:trHeight w:val="371"/>
        </w:trPr>
        <w:tc>
          <w:tcPr>
            <w:tcW w:w="11086" w:type="dxa"/>
            <w:gridSpan w:val="8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Отдел охраны, защиты и воспроизводства лесов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Усачев Александр Михайлович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78-66-22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amu@mail.orb.ru</w:t>
            </w:r>
          </w:p>
        </w:tc>
      </w:tr>
      <w:tr w:rsidR="00CE2E5C">
        <w:tc>
          <w:tcPr>
            <w:tcW w:w="3715" w:type="dxa"/>
            <w:vAlign w:val="center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Гирин Николай Владимирович</w:t>
            </w:r>
          </w:p>
        </w:tc>
        <w:tc>
          <w:tcPr>
            <w:tcW w:w="2693" w:type="dxa"/>
            <w:gridSpan w:val="2"/>
            <w:vAlign w:val="center"/>
          </w:tcPr>
          <w:p w:rsidR="00CE2E5C" w:rsidRDefault="00CE2E5C" w:rsidP="00CE2E5C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992" w:type="dxa"/>
            <w:vAlign w:val="center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78-63-50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nvgi@mail.orb.ru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78-66-72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Образцов Кирилл Александрович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419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78-63-44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kaobrazcov@mail.orb.ru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Каширин Николай Андреевич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419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78-63-43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ind w:left="-74" w:right="-66" w:firstLine="7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05EA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nakashirin@mail.orb.ru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Спец. 1 категории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78-66-73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orb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</w:tr>
      <w:tr w:rsidR="00CE2E5C">
        <w:trPr>
          <w:trHeight w:val="419"/>
        </w:trPr>
        <w:tc>
          <w:tcPr>
            <w:tcW w:w="11086" w:type="dxa"/>
            <w:gridSpan w:val="8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Отдел </w:t>
            </w:r>
            <w:r>
              <w:rPr>
                <w:rStyle w:val="13"/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лесного планирования и бюджетного финансирования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Калинина Наталья Николаевна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78-60-47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nnkal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Матвеева Светлана Павловна 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417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78-63-21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spm@mail.orb.ru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Хичева Наталья Михайловна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417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78-66-76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nmh@mail.orb.ru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Попова Любовь Анатольевна 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417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78-64-03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lapo@mail.orb.ru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417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78-67-22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Близнюк Светлана Сергеевна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417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78-67-23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ssbl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rPr>
          <w:trHeight w:val="393"/>
        </w:trPr>
        <w:tc>
          <w:tcPr>
            <w:tcW w:w="11086" w:type="dxa"/>
            <w:gridSpan w:val="8"/>
          </w:tcPr>
          <w:p w:rsidR="00CE2E5C" w:rsidRDefault="00CE2E5C" w:rsidP="00CE2E5C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лесопользования и государственного лесного реестра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Арсламбеков Сергей Сагадатович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418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78-63-86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ssar@mail.orb.ru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Исаева Александра Викторовна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78-66-71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awi@mail.orb.ru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 Владислав Андреевич 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78-66-70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05EA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golub@mail.orb.ru</w:t>
            </w:r>
          </w:p>
        </w:tc>
      </w:tr>
      <w:tr w:rsidR="00CE2E5C">
        <w:trPr>
          <w:trHeight w:val="257"/>
        </w:trPr>
        <w:tc>
          <w:tcPr>
            <w:tcW w:w="3715" w:type="dxa"/>
          </w:tcPr>
          <w:p w:rsidR="00CE2E5C" w:rsidRPr="005C5C66" w:rsidRDefault="00CE2E5C" w:rsidP="00CE2E5C">
            <w:pPr>
              <w:rPr>
                <w:rFonts w:ascii="Times New Roman" w:hAnsi="Times New Roman"/>
                <w:sz w:val="24"/>
                <w:szCs w:val="24"/>
              </w:rPr>
            </w:pPr>
            <w:r w:rsidRPr="005C5C66">
              <w:rPr>
                <w:rFonts w:ascii="Times New Roman" w:hAnsi="Times New Roman"/>
                <w:sz w:val="24"/>
                <w:szCs w:val="24"/>
              </w:rPr>
              <w:t xml:space="preserve">Танкова Жанна </w:t>
            </w:r>
            <w:r w:rsidR="005C5C66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78-63-46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@mail.orb.ru</w:t>
            </w:r>
          </w:p>
        </w:tc>
      </w:tr>
      <w:tr w:rsidR="00CE2E5C">
        <w:trPr>
          <w:trHeight w:val="222"/>
        </w:trPr>
        <w:tc>
          <w:tcPr>
            <w:tcW w:w="3715" w:type="dxa"/>
          </w:tcPr>
          <w:p w:rsidR="00CE2E5C" w:rsidRPr="005C5C66" w:rsidRDefault="005C5C66" w:rsidP="00CE2E5C">
            <w:pPr>
              <w:rPr>
                <w:rFonts w:ascii="Times New Roman" w:hAnsi="Times New Roman"/>
                <w:sz w:val="24"/>
                <w:szCs w:val="24"/>
              </w:rPr>
            </w:pPr>
            <w:r w:rsidRPr="005C5C66">
              <w:rPr>
                <w:rFonts w:ascii="Times New Roman" w:hAnsi="Times New Roman"/>
                <w:sz w:val="24"/>
                <w:szCs w:val="24"/>
              </w:rPr>
              <w:t>Пиянзина Вита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Сергеевна </w:t>
            </w:r>
            <w:bookmarkStart w:id="0" w:name="_GoBack"/>
            <w:bookmarkEnd w:id="0"/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78-63-47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Ярцева Ирина Юрьевна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78-66-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87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iuya@mail.orb.ru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CE2E5C">
        <w:trPr>
          <w:trHeight w:val="250"/>
        </w:trPr>
        <w:tc>
          <w:tcPr>
            <w:tcW w:w="11086" w:type="dxa"/>
            <w:gridSpan w:val="8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E2E5C">
        <w:trPr>
          <w:trHeight w:val="515"/>
        </w:trPr>
        <w:tc>
          <w:tcPr>
            <w:tcW w:w="11086" w:type="dxa"/>
            <w:gridSpan w:val="8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6"/>
                <w:szCs w:val="16"/>
              </w:rPr>
            </w:pP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УПРАВЛЕНИЕ ПРАВОВОГО ОБЕСПЕЧЕНИЯ И КАДРОВОЙ ПОЛИТИКИ </w:t>
            </w: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9 января, 64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Яковлева Ольга Сергеевна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Нач.управления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Дом Советов</w:t>
            </w:r>
          </w:p>
          <w:p w:rsidR="00CE2E5C" w:rsidRDefault="00CE2E5C" w:rsidP="00CE2E5C">
            <w:pPr>
              <w:spacing w:after="0" w:line="240" w:lineRule="auto"/>
              <w:ind w:left="-133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78-64-96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osk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ЮРИСТЫ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pStyle w:val="2"/>
              <w:rPr>
                <w:rFonts w:ascii="Times New Roman" w:hAnsi="Times New Roman"/>
                <w:b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>Извекова Татьяна Николаевна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 начальника управления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78-63-27</w:t>
            </w:r>
          </w:p>
        </w:tc>
        <w:tc>
          <w:tcPr>
            <w:tcW w:w="2298" w:type="dxa"/>
          </w:tcPr>
          <w:p w:rsidR="00CE2E5C" w:rsidRDefault="00CE2E5C" w:rsidP="00CE2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tniz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pStyle w:val="2"/>
              <w:rPr>
                <w:rFonts w:ascii="Times New Roman" w:hAnsi="Times New Roman"/>
                <w:b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>Ульянова Оксана Николаевна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ind w:left="-133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98-79-78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onu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rPr>
          <w:trHeight w:val="297"/>
        </w:trPr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Прошунина Светлана Сергеевна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78-63-37</w:t>
            </w:r>
          </w:p>
        </w:tc>
        <w:tc>
          <w:tcPr>
            <w:tcW w:w="2298" w:type="dxa"/>
          </w:tcPr>
          <w:p w:rsidR="00CE2E5C" w:rsidRDefault="00CE2E5C" w:rsidP="00CE2E5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ssp@mail.orb.ru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pStyle w:val="2"/>
              <w:rPr>
                <w:rFonts w:ascii="Times New Roman" w:hAnsi="Times New Roman"/>
                <w:b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lastRenderedPageBreak/>
              <w:t>Моргунова Людмила Александровна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258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98-79-77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lamor@mail.orb.ru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pStyle w:val="2"/>
              <w:rPr>
                <w:rFonts w:ascii="Times New Roman" w:hAnsi="Times New Roman"/>
                <w:b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>Урясова Татьяна Николаевна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261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98-79-36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tnu@mail.orb.ru</w:t>
            </w:r>
          </w:p>
        </w:tc>
      </w:tr>
      <w:tr w:rsidR="00CE2E5C">
        <w:trPr>
          <w:trHeight w:val="219"/>
        </w:trPr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Юдина Елена Николаевна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261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98-79-81</w:t>
            </w:r>
          </w:p>
        </w:tc>
        <w:tc>
          <w:tcPr>
            <w:tcW w:w="2298" w:type="dxa"/>
          </w:tcPr>
          <w:p w:rsidR="00CE2E5C" w:rsidRDefault="00CE2E5C" w:rsidP="00CE2E5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enyu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rPr>
          <w:trHeight w:val="268"/>
        </w:trPr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ind w:right="-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Антонова Оксана Валентиновна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98-79-77</w:t>
            </w:r>
          </w:p>
        </w:tc>
        <w:tc>
          <w:tcPr>
            <w:tcW w:w="2298" w:type="dxa"/>
          </w:tcPr>
          <w:p w:rsidR="00CE2E5C" w:rsidRDefault="00CE2E5C" w:rsidP="00CE2E5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ovan@mail.orb.ru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Леонова Юлия Александровна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258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98-79-45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uale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Вострикова Екатерина Александровна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98-79-36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ind w:right="-10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eavostrikova@mail.orb.ru</w:t>
            </w:r>
          </w:p>
        </w:tc>
      </w:tr>
      <w:tr w:rsidR="00CE2E5C">
        <w:trPr>
          <w:trHeight w:val="250"/>
        </w:trPr>
        <w:tc>
          <w:tcPr>
            <w:tcW w:w="11086" w:type="dxa"/>
            <w:gridSpan w:val="8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ГОССЛУЖБА, КАДРЫ, ПРОТИВОДЕЙСТВИЕ КОРРУПЦИИ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Семенов Дмитрий Владимирович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207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98-79-39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dvs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ind w:right="-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Елагина Людмила Александровна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207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98-79-72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lae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Стрелецкая Екатерина Сергеевна 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78-67-25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esstr@mail.orb.ru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Миронова Юлия Владимировна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78-67-25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uvm@mail.orb.ru</w:t>
            </w:r>
          </w:p>
        </w:tc>
      </w:tr>
      <w:tr w:rsidR="00CE2E5C">
        <w:tc>
          <w:tcPr>
            <w:tcW w:w="11086" w:type="dxa"/>
            <w:gridSpan w:val="8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УПРАВЛЕНИЕ ЛИЦЕНЗИРОВАНИЯ И НЕДРОПОЛЬЗОВАНИЯ </w:t>
            </w: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Парковый</w:t>
            </w:r>
          </w:p>
        </w:tc>
      </w:tr>
      <w:tr w:rsidR="00CE2E5C">
        <w:tc>
          <w:tcPr>
            <w:tcW w:w="3715" w:type="dxa"/>
            <w:vAlign w:val="center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Манаков Александр Владимирович</w:t>
            </w:r>
          </w:p>
        </w:tc>
        <w:tc>
          <w:tcPr>
            <w:tcW w:w="2693" w:type="dxa"/>
            <w:gridSpan w:val="2"/>
            <w:vAlign w:val="center"/>
          </w:tcPr>
          <w:p w:rsidR="00CE2E5C" w:rsidRDefault="00CE2E5C" w:rsidP="00CE2E5C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Нач. управления</w:t>
            </w:r>
          </w:p>
        </w:tc>
        <w:tc>
          <w:tcPr>
            <w:tcW w:w="992" w:type="dxa"/>
            <w:vAlign w:val="center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202а</w:t>
            </w:r>
          </w:p>
        </w:tc>
        <w:tc>
          <w:tcPr>
            <w:tcW w:w="1388" w:type="dxa"/>
            <w:gridSpan w:val="3"/>
            <w:vAlign w:val="center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98-79-67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avman@mail.orb.ru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Васильева Ирина Эрнастовна</w:t>
            </w:r>
          </w:p>
        </w:tc>
        <w:tc>
          <w:tcPr>
            <w:tcW w:w="2693" w:type="dxa"/>
            <w:gridSpan w:val="2"/>
            <w:vAlign w:val="center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Зам.начальника управления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98-79-32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ieba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Исакова Оксана Александровна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98-79-65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ind w:left="-7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oacheb@mail.orb.ru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Багирова Наталья Юрьевна</w:t>
            </w:r>
          </w:p>
        </w:tc>
        <w:tc>
          <w:tcPr>
            <w:tcW w:w="2693" w:type="dxa"/>
            <w:gridSpan w:val="2"/>
            <w:vAlign w:val="center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98-79-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bagirovanu</w:t>
            </w:r>
            <w:r>
              <w:rPr>
                <w:color w:val="000000" w:themeColor="text1"/>
                <w:sz w:val="18"/>
                <w:szCs w:val="18"/>
              </w:rPr>
              <w:t>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Попова Ольга Петровна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98-79-88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opp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Хохлова Мария Раильевна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Главный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98-79-58</w:t>
            </w:r>
          </w:p>
        </w:tc>
        <w:tc>
          <w:tcPr>
            <w:tcW w:w="2298" w:type="dxa"/>
          </w:tcPr>
          <w:p w:rsidR="00CE2E5C" w:rsidRDefault="00CE2E5C" w:rsidP="00CE2E5C">
            <w:pPr>
              <w:pStyle w:val="3"/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  <w:lang w:val="en-US" w:eastAsia="ru-RU"/>
              </w:rPr>
              <w:t>mrh@mail.orb.ru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Ханина Елизавета Викторовна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Ведущий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98-79-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evx</w:t>
            </w: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Афанасьева Юлия Борисовна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Ведущий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98-79-6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98" w:type="dxa"/>
          </w:tcPr>
          <w:p w:rsidR="00CE2E5C" w:rsidRDefault="00CE2E5C" w:rsidP="00CE2E5C">
            <w:pPr>
              <w:pStyle w:val="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lang w:eastAsia="ru-RU"/>
              </w:rPr>
              <w:t>uba@mail.orb.ru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Сарсенова Лидия Сарсимбаевна</w:t>
            </w: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pStyle w:val="3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Ведущий спец.</w:t>
            </w:r>
          </w:p>
        </w:tc>
        <w:tc>
          <w:tcPr>
            <w:tcW w:w="992" w:type="dxa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pStyle w:val="3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98-79-6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lss@mail.orb.ru</w:t>
            </w:r>
          </w:p>
        </w:tc>
      </w:tr>
      <w:tr w:rsidR="00CE2E5C">
        <w:tc>
          <w:tcPr>
            <w:tcW w:w="11086" w:type="dxa"/>
            <w:gridSpan w:val="8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ОТДЕЛ ПО УПРАВЛЕНИЮ ДЕЛАМИ </w:t>
            </w: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Дом Советов</w:t>
            </w:r>
          </w:p>
        </w:tc>
      </w:tr>
      <w:tr w:rsidR="00CE2E5C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Ридель Наталья Васильевна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78-64-78</w:t>
            </w: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78-60-79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nvri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rPr>
          <w:trHeight w:val="3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Барышова Галина Ильинична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Парковый</w:t>
            </w: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98-79-37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gib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ar</w:t>
            </w:r>
            <w:r>
              <w:rPr>
                <w:color w:val="000000" w:themeColor="text1"/>
                <w:sz w:val="20"/>
                <w:szCs w:val="20"/>
              </w:rPr>
              <w:t xml:space="preserve">@mail.orb.ru </w:t>
            </w:r>
          </w:p>
        </w:tc>
      </w:tr>
      <w:tr w:rsidR="00CE2E5C">
        <w:trPr>
          <w:trHeight w:val="34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Мегеда Светлана Витальевна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 </w:t>
            </w:r>
          </w:p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78-60-85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Входящая документация Резолюции</w:t>
            </w: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oaav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Кузьменко Юлия Витальевна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                         1 разряда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78-61-46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Исходящая документация</w:t>
            </w: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yvku@mail.orb.ru</w:t>
            </w:r>
          </w:p>
        </w:tc>
      </w:tr>
      <w:tr w:rsidR="00CE2E5C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Головина Екатерина Олеговна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специалист                         1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78-61-44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Входящая документация</w:t>
            </w: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eogo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Кутепова Оксана Александровна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Старший специалист </w:t>
            </w:r>
          </w:p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78-61-46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Отправка писем</w:t>
            </w: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oaky</w:t>
            </w:r>
            <w:r>
              <w:rPr>
                <w:color w:val="000000" w:themeColor="text1"/>
                <w:sz w:val="20"/>
                <w:szCs w:val="20"/>
              </w:rPr>
              <w:t>@mail.orb.ru</w:t>
            </w:r>
          </w:p>
        </w:tc>
      </w:tr>
      <w:tr w:rsidR="00CE2E5C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Луферова Оксана Михайловна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 </w:t>
            </w:r>
          </w:p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78-60-85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oml@mail.orb.ru</w:t>
            </w:r>
          </w:p>
        </w:tc>
      </w:tr>
      <w:tr w:rsidR="00CE2E5C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Анисимова Анна Андреевна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                         1 разряда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Pr="00A81F92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78-66-77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aaanisimova@mail.orb.ru</w:t>
            </w:r>
          </w:p>
        </w:tc>
      </w:tr>
      <w:tr w:rsidR="00CE2E5C">
        <w:tc>
          <w:tcPr>
            <w:tcW w:w="3715" w:type="dxa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gridSpan w:val="3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E2E5C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78-61-45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Исходящая документация</w:t>
            </w: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</w:tr>
      <w:tr w:rsidR="00CE2E5C">
        <w:trPr>
          <w:trHeight w:val="48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Серебрякова Ксения Юрьевна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78-64-79</w:t>
            </w: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CE2E5C" w:rsidRDefault="00CE2E5C" w:rsidP="00CE2E5C">
            <w:pPr>
              <w:spacing w:after="0" w:line="240" w:lineRule="auto"/>
              <w:ind w:left="-150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kys</w:t>
            </w:r>
            <w:r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orb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</w:tr>
      <w:tr w:rsidR="00CE2E5C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</w:tr>
      <w:tr w:rsidR="00CE2E5C">
        <w:trPr>
          <w:trHeight w:val="487"/>
        </w:trPr>
        <w:tc>
          <w:tcPr>
            <w:tcW w:w="1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ИТ</w:t>
            </w:r>
          </w:p>
        </w:tc>
      </w:tr>
      <w:tr w:rsidR="00CE2E5C">
        <w:trPr>
          <w:trHeight w:val="48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Мясников Антон Петрович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Дом Советов</w:t>
            </w: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78-64-79</w:t>
            </w: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  <w:p w:rsidR="00CE2E5C" w:rsidRDefault="00CE2E5C" w:rsidP="00CE2E5C">
            <w:pPr>
              <w:spacing w:after="0" w:line="240" w:lineRule="auto"/>
              <w:ind w:left="-150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office27@mail.orb.ru</w:t>
            </w:r>
          </w:p>
        </w:tc>
      </w:tr>
      <w:tr w:rsidR="00CE2E5C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Кудинов Виктор Витальевич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 xml:space="preserve">АПК </w:t>
            </w: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916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91-01-75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vvkud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orb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</w:tr>
      <w:tr w:rsidR="00CE2E5C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Парасовченко Герман Иванович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 xml:space="preserve">Парковый </w:t>
            </w:r>
          </w:p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98-79-43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gip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@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orb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</w:tr>
      <w:tr w:rsidR="00CE2E5C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Архив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98-79-37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C" w:rsidRDefault="00CE2E5C" w:rsidP="00CE2E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2"/>
                <w:szCs w:val="24"/>
              </w:rPr>
              <w:t>Парковый</w:t>
            </w:r>
          </w:p>
        </w:tc>
      </w:tr>
    </w:tbl>
    <w:p w:rsidR="00F707DE" w:rsidRDefault="00F707D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F707DE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2CB" w:rsidRDefault="00D462CB">
      <w:pPr>
        <w:spacing w:after="0" w:line="240" w:lineRule="auto"/>
      </w:pPr>
      <w:r>
        <w:separator/>
      </w:r>
    </w:p>
  </w:endnote>
  <w:endnote w:type="continuationSeparator" w:id="0">
    <w:p w:rsidR="00D462CB" w:rsidRDefault="00D4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2CB" w:rsidRDefault="00D462CB">
      <w:pPr>
        <w:spacing w:after="0" w:line="240" w:lineRule="auto"/>
      </w:pPr>
      <w:r>
        <w:separator/>
      </w:r>
    </w:p>
  </w:footnote>
  <w:footnote w:type="continuationSeparator" w:id="0">
    <w:p w:rsidR="00D462CB" w:rsidRDefault="00D46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DE"/>
    <w:rsid w:val="005C5C66"/>
    <w:rsid w:val="00605EA0"/>
    <w:rsid w:val="00A81F92"/>
    <w:rsid w:val="00CE2E5C"/>
    <w:rsid w:val="00D462CB"/>
    <w:rsid w:val="00D837B6"/>
    <w:rsid w:val="00F7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5112"/>
  <w15:docId w15:val="{17743756-3A0E-42F0-83B9-7E88F8A4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Bookman Old Style" w:hAnsi="Bookman Old Style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Bookman Old Style" w:hAnsi="Bookman Old Style" w:cs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  <w:lang w:eastAsia="en-US"/>
    </w:rPr>
  </w:style>
  <w:style w:type="table" w:styleId="af2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Знак Знак2"/>
    <w:uiPriority w:val="99"/>
    <w:rPr>
      <w:b/>
      <w:sz w:val="27"/>
    </w:rPr>
  </w:style>
  <w:style w:type="character" w:customStyle="1" w:styleId="13">
    <w:name w:val="Основной шрифт абзаца1"/>
  </w:style>
  <w:style w:type="paragraph" w:styleId="af3">
    <w:name w:val="Title"/>
    <w:basedOn w:val="a"/>
    <w:next w:val="a"/>
    <w:link w:val="af4"/>
    <w:uiPriority w:val="99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Pr>
      <w:rFonts w:ascii="Cambria" w:hAnsi="Cambria" w:cs="Times New Roman"/>
      <w:b/>
      <w:bCs/>
      <w:sz w:val="32"/>
      <w:szCs w:val="32"/>
      <w:lang w:eastAsia="en-US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4F81BD" w:themeColor="accent1"/>
      <w:lang w:eastAsia="en-US"/>
    </w:rPr>
  </w:style>
  <w:style w:type="paragraph" w:styleId="afa">
    <w:name w:val="Subtitle"/>
    <w:basedOn w:val="a"/>
    <w:next w:val="a"/>
    <w:link w:val="afb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b">
    <w:name w:val="Подзаголовок Знак"/>
    <w:basedOn w:val="a0"/>
    <w:link w:val="afa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ug@mail.or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kraynova@mail.or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РЕСУРСОВ, ЭКОЛОГИИ</vt:lpstr>
    </vt:vector>
  </TitlesOfParts>
  <Company/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РЕСУРСОВ, ЭКОЛОГИИ</dc:title>
  <dc:creator>Елагина Людмила</dc:creator>
  <cp:lastModifiedBy>Людмила А. Елагина</cp:lastModifiedBy>
  <cp:revision>4</cp:revision>
  <dcterms:created xsi:type="dcterms:W3CDTF">2025-06-26T12:33:00Z</dcterms:created>
  <dcterms:modified xsi:type="dcterms:W3CDTF">2025-06-26T13:02:00Z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875443324</vt:i4>
  </property>
</Properties>
</file>